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紫金县龙窝镇宝洞村广场建设、公益设施建设项目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7775D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2022-11-18T10:19:59Z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